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37" w:rsidRDefault="008500E8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杭州师范大学</w:t>
      </w:r>
      <w:r w:rsidR="00AE04C6">
        <w:rPr>
          <w:rFonts w:ascii="方正小标宋简体" w:eastAsia="方正小标宋简体" w:hint="eastAsia"/>
          <w:bCs/>
          <w:sz w:val="36"/>
          <w:szCs w:val="36"/>
        </w:rPr>
        <w:t>2</w:t>
      </w:r>
      <w:r w:rsidR="00AE04C6">
        <w:rPr>
          <w:rFonts w:ascii="方正小标宋简体" w:eastAsia="方正小标宋简体"/>
          <w:bCs/>
          <w:sz w:val="36"/>
          <w:szCs w:val="36"/>
        </w:rPr>
        <w:t>025</w:t>
      </w:r>
      <w:r w:rsidR="00AE04C6">
        <w:rPr>
          <w:rFonts w:ascii="方正小标宋简体" w:eastAsia="方正小标宋简体" w:hint="eastAsia"/>
          <w:bCs/>
          <w:sz w:val="36"/>
          <w:szCs w:val="36"/>
        </w:rPr>
        <w:t>年度</w:t>
      </w:r>
      <w:r>
        <w:rPr>
          <w:rFonts w:ascii="方正小标宋简体" w:eastAsia="方正小标宋简体" w:hint="eastAsia"/>
          <w:bCs/>
          <w:sz w:val="36"/>
          <w:szCs w:val="36"/>
        </w:rPr>
        <w:t>维修</w:t>
      </w:r>
      <w:r w:rsidR="00890873">
        <w:rPr>
          <w:rFonts w:ascii="方正小标宋简体" w:eastAsia="方正小标宋简体" w:hint="eastAsia"/>
          <w:bCs/>
          <w:sz w:val="36"/>
          <w:szCs w:val="36"/>
        </w:rPr>
        <w:t>改</w:t>
      </w:r>
      <w:r w:rsidR="00AE04C6">
        <w:rPr>
          <w:rFonts w:ascii="方正小标宋简体" w:eastAsia="方正小标宋简体" w:hint="eastAsia"/>
          <w:bCs/>
          <w:sz w:val="36"/>
          <w:szCs w:val="36"/>
        </w:rPr>
        <w:t>建</w:t>
      </w:r>
      <w:r>
        <w:rPr>
          <w:rFonts w:ascii="方正小标宋简体" w:eastAsia="方正小标宋简体" w:hint="eastAsia"/>
          <w:bCs/>
          <w:sz w:val="36"/>
          <w:szCs w:val="36"/>
        </w:rPr>
        <w:t>项目</w:t>
      </w:r>
      <w:r w:rsidR="00276FDE">
        <w:rPr>
          <w:rFonts w:ascii="方正小标宋简体" w:eastAsia="方正小标宋简体" w:hint="eastAsia"/>
          <w:bCs/>
          <w:sz w:val="36"/>
          <w:szCs w:val="36"/>
        </w:rPr>
        <w:t>可行性论证</w:t>
      </w:r>
      <w:r w:rsidR="002E32FA">
        <w:rPr>
          <w:rFonts w:ascii="方正小标宋简体" w:eastAsia="方正小标宋简体" w:hint="eastAsia"/>
          <w:bCs/>
          <w:sz w:val="36"/>
          <w:szCs w:val="36"/>
        </w:rPr>
        <w:t>表</w:t>
      </w:r>
    </w:p>
    <w:p w:rsidR="008A7137" w:rsidRDefault="008500E8" w:rsidP="003F73E3">
      <w:pPr>
        <w:ind w:firstLineChars="97" w:firstLine="234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                             </w:t>
      </w:r>
      <w:r>
        <w:rPr>
          <w:rFonts w:hint="eastAsia"/>
          <w:bCs/>
          <w:sz w:val="24"/>
          <w:szCs w:val="24"/>
        </w:rPr>
        <w:t xml:space="preserve"> </w:t>
      </w:r>
    </w:p>
    <w:tbl>
      <w:tblPr>
        <w:tblW w:w="8722" w:type="dxa"/>
        <w:tblInd w:w="-10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6862"/>
      </w:tblGrid>
      <w:tr w:rsidR="00AE04C6" w:rsidTr="00E0633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6" w:rsidRDefault="00AE04C6" w:rsidP="00AE04C6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6" w:rsidRDefault="00AE04C6" w:rsidP="00AE04C6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AE04C6" w:rsidTr="00E0633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C6" w:rsidRPr="000A759C" w:rsidRDefault="00AE04C6" w:rsidP="00AE04C6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C6" w:rsidRPr="000A759C" w:rsidRDefault="00AE04C6" w:rsidP="00AE04C6">
            <w:pPr>
              <w:spacing w:line="6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E04C6" w:rsidTr="00E0633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C6" w:rsidRPr="00F97CC2" w:rsidRDefault="00965869" w:rsidP="00AE04C6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</w:t>
            </w:r>
            <w:r w:rsidR="00AE04C6">
              <w:rPr>
                <w:rFonts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C6" w:rsidRPr="00F97CC2" w:rsidRDefault="00AE04C6" w:rsidP="00AE04C6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AE04C6" w:rsidTr="00E0633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C6" w:rsidRDefault="00AE04C6" w:rsidP="00AE04C6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预算金额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C6" w:rsidRDefault="00AE04C6" w:rsidP="00AE0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04C6" w:rsidTr="00E0633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518"/>
        </w:trPr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C6" w:rsidRPr="00730F20" w:rsidRDefault="00AE04C6" w:rsidP="00730F20">
            <w:pPr>
              <w:spacing w:line="500" w:lineRule="exact"/>
              <w:ind w:firstLineChars="100" w:firstLine="280"/>
              <w:rPr>
                <w:b/>
                <w:bCs/>
                <w:sz w:val="28"/>
                <w:szCs w:val="28"/>
              </w:rPr>
            </w:pPr>
            <w:r w:rsidRPr="00730F20">
              <w:rPr>
                <w:rFonts w:ascii="等线" w:eastAsia="等线" w:hAnsi="等线" w:hint="eastAsia"/>
                <w:b/>
                <w:sz w:val="28"/>
                <w:szCs w:val="28"/>
              </w:rPr>
              <w:t>必要性与可行性</w:t>
            </w:r>
            <w:r w:rsidRPr="00730F20">
              <w:rPr>
                <w:rFonts w:ascii="等线" w:eastAsia="等线" w:hAnsi="等线" w:hint="eastAsia"/>
                <w:b/>
                <w:sz w:val="28"/>
                <w:szCs w:val="28"/>
              </w:rPr>
              <w:t>：</w:t>
            </w:r>
          </w:p>
          <w:p w:rsidR="00AE04C6" w:rsidRPr="00F97CC2" w:rsidRDefault="00AE04C6" w:rsidP="00AE04C6">
            <w:pPr>
              <w:spacing w:line="500" w:lineRule="exact"/>
              <w:rPr>
                <w:bCs/>
                <w:sz w:val="28"/>
                <w:szCs w:val="28"/>
              </w:rPr>
            </w:pPr>
          </w:p>
          <w:p w:rsidR="00AE04C6" w:rsidRPr="00F97CC2" w:rsidRDefault="00AE04C6" w:rsidP="00AE04C6">
            <w:pPr>
              <w:spacing w:line="500" w:lineRule="exact"/>
              <w:rPr>
                <w:bCs/>
                <w:sz w:val="28"/>
                <w:szCs w:val="28"/>
              </w:rPr>
            </w:pPr>
          </w:p>
          <w:p w:rsidR="00AE04C6" w:rsidRPr="00F97CC2" w:rsidRDefault="00AE04C6" w:rsidP="00AE04C6">
            <w:pPr>
              <w:spacing w:line="500" w:lineRule="exact"/>
              <w:rPr>
                <w:bCs/>
                <w:sz w:val="28"/>
                <w:szCs w:val="28"/>
              </w:rPr>
            </w:pPr>
          </w:p>
          <w:p w:rsidR="00AE04C6" w:rsidRPr="00F97CC2" w:rsidRDefault="00AE04C6" w:rsidP="00AE04C6">
            <w:pPr>
              <w:spacing w:line="500" w:lineRule="exact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AE04C6" w:rsidRPr="00F97CC2" w:rsidRDefault="00AE04C6" w:rsidP="00AE04C6">
            <w:pPr>
              <w:spacing w:line="500" w:lineRule="exact"/>
              <w:rPr>
                <w:bCs/>
                <w:sz w:val="28"/>
                <w:szCs w:val="28"/>
              </w:rPr>
            </w:pPr>
          </w:p>
          <w:p w:rsidR="00AE04C6" w:rsidRPr="00F97CC2" w:rsidRDefault="00AE04C6" w:rsidP="00AE04C6">
            <w:pPr>
              <w:spacing w:line="500" w:lineRule="exact"/>
              <w:rPr>
                <w:bCs/>
                <w:sz w:val="28"/>
                <w:szCs w:val="28"/>
              </w:rPr>
            </w:pPr>
          </w:p>
          <w:p w:rsidR="00AE04C6" w:rsidRPr="00F97CC2" w:rsidRDefault="00AE04C6" w:rsidP="00AE04C6">
            <w:pPr>
              <w:spacing w:line="500" w:lineRule="exact"/>
              <w:rPr>
                <w:bCs/>
                <w:sz w:val="28"/>
                <w:szCs w:val="28"/>
              </w:rPr>
            </w:pPr>
          </w:p>
          <w:p w:rsidR="00AE04C6" w:rsidRDefault="00AE04C6" w:rsidP="00AE04C6">
            <w:pPr>
              <w:spacing w:line="500" w:lineRule="exact"/>
              <w:rPr>
                <w:bCs/>
                <w:sz w:val="28"/>
                <w:szCs w:val="28"/>
              </w:rPr>
            </w:pPr>
          </w:p>
          <w:p w:rsidR="00AE04C6" w:rsidRPr="00F97CC2" w:rsidRDefault="00AE04C6" w:rsidP="00AE04C6">
            <w:pPr>
              <w:spacing w:line="500" w:lineRule="exact"/>
              <w:rPr>
                <w:rFonts w:hint="eastAsia"/>
                <w:bCs/>
                <w:sz w:val="28"/>
                <w:szCs w:val="28"/>
              </w:rPr>
            </w:pPr>
          </w:p>
          <w:p w:rsidR="00AE04C6" w:rsidRPr="00F97CC2" w:rsidRDefault="00AE04C6" w:rsidP="00AE04C6">
            <w:pPr>
              <w:spacing w:line="500" w:lineRule="exact"/>
              <w:rPr>
                <w:bCs/>
                <w:sz w:val="28"/>
                <w:szCs w:val="28"/>
              </w:rPr>
            </w:pPr>
          </w:p>
          <w:p w:rsidR="00AE04C6" w:rsidRDefault="00AE04C6" w:rsidP="00AE04C6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AE04C6" w:rsidTr="00E0633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C6" w:rsidRPr="00F97CC2" w:rsidRDefault="00AE04C6" w:rsidP="008150E7">
            <w:pPr>
              <w:spacing w:line="500" w:lineRule="exact"/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F97CC2">
              <w:rPr>
                <w:rFonts w:hint="eastAsia"/>
                <w:b/>
                <w:bCs/>
                <w:sz w:val="28"/>
                <w:szCs w:val="28"/>
              </w:rPr>
              <w:t>论证人员签名</w:t>
            </w:r>
            <w:r>
              <w:rPr>
                <w:rFonts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  <w:r w:rsidR="008150E7">
              <w:rPr>
                <w:rFonts w:hint="eastAsia"/>
                <w:b/>
                <w:bCs/>
                <w:sz w:val="28"/>
                <w:szCs w:val="28"/>
              </w:rPr>
              <w:t>及</w:t>
            </w:r>
            <w:r>
              <w:rPr>
                <w:rFonts w:hint="eastAsia"/>
                <w:b/>
                <w:bCs/>
                <w:sz w:val="28"/>
                <w:szCs w:val="28"/>
              </w:rPr>
              <w:t>以上）：</w:t>
            </w:r>
          </w:p>
          <w:p w:rsidR="00AE04C6" w:rsidRPr="00F97CC2" w:rsidRDefault="00AE04C6" w:rsidP="00AE04C6">
            <w:pPr>
              <w:spacing w:line="5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AE04C6" w:rsidRPr="009D626F" w:rsidRDefault="00AE04C6" w:rsidP="00AE04C6">
            <w:pPr>
              <w:jc w:val="center"/>
              <w:rPr>
                <w:rFonts w:ascii="等线" w:eastAsia="等线" w:hAnsi="等线" w:hint="eastAsia"/>
                <w:sz w:val="28"/>
                <w:szCs w:val="28"/>
              </w:rPr>
            </w:pPr>
          </w:p>
        </w:tc>
      </w:tr>
      <w:tr w:rsidR="00AE04C6" w:rsidTr="00E0633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40"/>
        </w:trPr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E7" w:rsidRDefault="00AE04C6" w:rsidP="00AE04C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</w:t>
            </w:r>
            <w:r w:rsidRPr="00F97CC2"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  <w:p w:rsidR="00AE04C6" w:rsidRDefault="008150E7" w:rsidP="008150E7">
            <w:pPr>
              <w:ind w:firstLineChars="1400" w:firstLine="393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  <w:r w:rsidR="00AE04C6" w:rsidRPr="00F97CC2">
              <w:rPr>
                <w:rFonts w:hint="eastAsia"/>
                <w:b/>
                <w:bCs/>
                <w:sz w:val="28"/>
                <w:szCs w:val="28"/>
              </w:rPr>
              <w:t>盖章：</w:t>
            </w:r>
          </w:p>
          <w:p w:rsidR="00AE04C6" w:rsidRPr="00F97CC2" w:rsidRDefault="00AB68D0" w:rsidP="00AE04C6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8150E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</w:t>
            </w:r>
            <w:r w:rsidR="008150E7">
              <w:rPr>
                <w:b/>
                <w:bCs/>
                <w:sz w:val="28"/>
                <w:szCs w:val="28"/>
              </w:rPr>
              <w:t xml:space="preserve"> </w:t>
            </w:r>
            <w:r w:rsidR="008150E7">
              <w:rPr>
                <w:rFonts w:hint="eastAsia"/>
                <w:b/>
                <w:bCs/>
                <w:sz w:val="28"/>
                <w:szCs w:val="28"/>
              </w:rPr>
              <w:t>时</w:t>
            </w:r>
            <w:r w:rsidR="008150E7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8150E7">
              <w:rPr>
                <w:rFonts w:hint="eastAsia"/>
                <w:b/>
                <w:bCs/>
                <w:sz w:val="28"/>
                <w:szCs w:val="28"/>
              </w:rPr>
              <w:t>间</w:t>
            </w:r>
            <w:r w:rsidR="00AE04C6" w:rsidRPr="00F97CC2"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</w:tc>
      </w:tr>
    </w:tbl>
    <w:p w:rsidR="008A7137" w:rsidRDefault="008A7137" w:rsidP="00AB68D0"/>
    <w:sectPr w:rsidR="008A7137" w:rsidSect="008A7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18" w:rsidRDefault="00BF5D18" w:rsidP="00937274">
      <w:r>
        <w:separator/>
      </w:r>
    </w:p>
  </w:endnote>
  <w:endnote w:type="continuationSeparator" w:id="0">
    <w:p w:rsidR="00BF5D18" w:rsidRDefault="00BF5D18" w:rsidP="0093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18" w:rsidRDefault="00BF5D18" w:rsidP="00937274">
      <w:r>
        <w:separator/>
      </w:r>
    </w:p>
  </w:footnote>
  <w:footnote w:type="continuationSeparator" w:id="0">
    <w:p w:rsidR="00BF5D18" w:rsidRDefault="00BF5D18" w:rsidP="00937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740"/>
    <w:rsid w:val="00012F6C"/>
    <w:rsid w:val="00017D27"/>
    <w:rsid w:val="000A759C"/>
    <w:rsid w:val="000B51FD"/>
    <w:rsid w:val="000E59D6"/>
    <w:rsid w:val="00165F9D"/>
    <w:rsid w:val="001C73C8"/>
    <w:rsid w:val="001E0DDA"/>
    <w:rsid w:val="001F4628"/>
    <w:rsid w:val="002649FD"/>
    <w:rsid w:val="00276FDE"/>
    <w:rsid w:val="002E32FA"/>
    <w:rsid w:val="00364D05"/>
    <w:rsid w:val="003670CC"/>
    <w:rsid w:val="003D3325"/>
    <w:rsid w:val="003F73E3"/>
    <w:rsid w:val="00402644"/>
    <w:rsid w:val="00405D0F"/>
    <w:rsid w:val="004149F5"/>
    <w:rsid w:val="004335AB"/>
    <w:rsid w:val="00436013"/>
    <w:rsid w:val="00441E9C"/>
    <w:rsid w:val="0050211D"/>
    <w:rsid w:val="0050344F"/>
    <w:rsid w:val="00560B9B"/>
    <w:rsid w:val="00576740"/>
    <w:rsid w:val="0059124A"/>
    <w:rsid w:val="00595B46"/>
    <w:rsid w:val="005A431B"/>
    <w:rsid w:val="005D4A2C"/>
    <w:rsid w:val="00650520"/>
    <w:rsid w:val="00681D20"/>
    <w:rsid w:val="00730F20"/>
    <w:rsid w:val="00790EA3"/>
    <w:rsid w:val="008150E7"/>
    <w:rsid w:val="00843F93"/>
    <w:rsid w:val="008500E8"/>
    <w:rsid w:val="0085102B"/>
    <w:rsid w:val="00862562"/>
    <w:rsid w:val="00890873"/>
    <w:rsid w:val="00893E4C"/>
    <w:rsid w:val="008A7137"/>
    <w:rsid w:val="008F735F"/>
    <w:rsid w:val="00920560"/>
    <w:rsid w:val="00937274"/>
    <w:rsid w:val="00944473"/>
    <w:rsid w:val="00962B13"/>
    <w:rsid w:val="00965869"/>
    <w:rsid w:val="00977C2F"/>
    <w:rsid w:val="009A3C8F"/>
    <w:rsid w:val="009B60B2"/>
    <w:rsid w:val="00A47F53"/>
    <w:rsid w:val="00AA1D33"/>
    <w:rsid w:val="00AB68D0"/>
    <w:rsid w:val="00AE04C6"/>
    <w:rsid w:val="00B14D39"/>
    <w:rsid w:val="00BB22D2"/>
    <w:rsid w:val="00BF5D18"/>
    <w:rsid w:val="00C00EEF"/>
    <w:rsid w:val="00C147A7"/>
    <w:rsid w:val="00C35226"/>
    <w:rsid w:val="00C74CAD"/>
    <w:rsid w:val="00C92632"/>
    <w:rsid w:val="00C942A8"/>
    <w:rsid w:val="00C974E6"/>
    <w:rsid w:val="00CD72FB"/>
    <w:rsid w:val="00CF478E"/>
    <w:rsid w:val="00CF7AF3"/>
    <w:rsid w:val="00D010F9"/>
    <w:rsid w:val="00D03BE3"/>
    <w:rsid w:val="00D61AA2"/>
    <w:rsid w:val="00DD2B0E"/>
    <w:rsid w:val="00DD57BE"/>
    <w:rsid w:val="00E0633D"/>
    <w:rsid w:val="00E62876"/>
    <w:rsid w:val="00E65CBD"/>
    <w:rsid w:val="00E70279"/>
    <w:rsid w:val="00E72BD5"/>
    <w:rsid w:val="00EA7C30"/>
    <w:rsid w:val="00F07CA0"/>
    <w:rsid w:val="00F97CC2"/>
    <w:rsid w:val="00FD18BC"/>
    <w:rsid w:val="5196146D"/>
    <w:rsid w:val="6873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F2D90"/>
  <w15:docId w15:val="{27AC0EDC-FF8A-44D3-9841-21331D93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3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A71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A7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A713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A71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</dc:creator>
  <cp:lastModifiedBy>Hznu</cp:lastModifiedBy>
  <cp:revision>68</cp:revision>
  <dcterms:created xsi:type="dcterms:W3CDTF">2017-07-03T05:43:00Z</dcterms:created>
  <dcterms:modified xsi:type="dcterms:W3CDTF">2024-06-24T08:34:00Z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